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D911CFB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1190F8" w14:textId="77777777" w:rsidR="00D03631" w:rsidRDefault="00D03631" w:rsidP="00D63AD8">
      <w:pPr>
        <w:pStyle w:val="Ttulo"/>
        <w:rPr>
          <w:rFonts w:ascii="Arial" w:hAnsi="Arial" w:cs="Arial"/>
        </w:rPr>
      </w:pP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4721"/>
        <w:gridCol w:w="1641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4750B2AD" w:rsidR="00D03631" w:rsidRPr="007C7569" w:rsidRDefault="00FA4440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FA4440">
              <w:rPr>
                <w:rFonts w:cstheme="minorHAnsi"/>
                <w:sz w:val="32"/>
                <w:szCs w:val="32"/>
              </w:rPr>
              <w:t xml:space="preserve">Edital de convocação 188/2024/COGPE/DRE/JNA/E.E 21 de </w:t>
            </w:r>
            <w:r>
              <w:rPr>
                <w:rFonts w:cstheme="minorHAnsi"/>
                <w:sz w:val="32"/>
                <w:szCs w:val="32"/>
              </w:rPr>
              <w:t>A</w:t>
            </w:r>
            <w:r w:rsidRPr="00FA4440">
              <w:rPr>
                <w:rFonts w:cstheme="minorHAnsi"/>
                <w:sz w:val="32"/>
                <w:szCs w:val="32"/>
              </w:rPr>
              <w:t>bril para professor de geografia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D039F7" w:rsidRPr="00052570" w14:paraId="5890907A" w14:textId="77777777" w:rsidTr="0047117E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74D59CC" w:rsidR="00D039F7" w:rsidRPr="00D039F7" w:rsidRDefault="00FA4440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721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67361E" w:rsidRPr="00052570" w14:paraId="1C011BA0" w14:textId="77777777" w:rsidTr="0047117E">
        <w:trPr>
          <w:trHeight w:val="640"/>
        </w:trPr>
        <w:tc>
          <w:tcPr>
            <w:tcW w:w="1555" w:type="dxa"/>
            <w:noWrap/>
          </w:tcPr>
          <w:p w14:paraId="7DCA9B63" w14:textId="4FA9C60D" w:rsidR="0067361E" w:rsidRPr="009A5223" w:rsidRDefault="0067361E" w:rsidP="00673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03/10/2024 14:14:15</w:t>
            </w:r>
          </w:p>
        </w:tc>
        <w:tc>
          <w:tcPr>
            <w:tcW w:w="2976" w:type="dxa"/>
          </w:tcPr>
          <w:p w14:paraId="60B829F6" w14:textId="10E4125B" w:rsidR="0067361E" w:rsidRPr="007C7569" w:rsidRDefault="0067361E" w:rsidP="00673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Oeslei dos 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antos 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H</w:t>
            </w: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elvig</w:t>
            </w:r>
          </w:p>
        </w:tc>
        <w:tc>
          <w:tcPr>
            <w:tcW w:w="1701" w:type="dxa"/>
          </w:tcPr>
          <w:p w14:paraId="142EAC18" w14:textId="3D81AC4A" w:rsidR="0067361E" w:rsidRPr="00D039F7" w:rsidRDefault="0067361E" w:rsidP="00673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XXX.</w:t>
            </w:r>
            <w:r w:rsidRPr="00FA4440">
              <w:t>691</w:t>
            </w:r>
            <w:r>
              <w:t>.</w:t>
            </w:r>
            <w:r w:rsidRPr="00FA4440">
              <w:t>98</w:t>
            </w:r>
            <w:r>
              <w:t>X-XX</w:t>
            </w:r>
          </w:p>
        </w:tc>
        <w:tc>
          <w:tcPr>
            <w:tcW w:w="4721" w:type="dxa"/>
          </w:tcPr>
          <w:p w14:paraId="028B8383" w14:textId="32BB671A" w:rsidR="0067361E" w:rsidRPr="003130E7" w:rsidRDefault="0067361E" w:rsidP="0067361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41" w:type="dxa"/>
          </w:tcPr>
          <w:p w14:paraId="5D8CD382" w14:textId="11E66402" w:rsidR="0067361E" w:rsidRPr="0007119E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67361E" w:rsidRPr="00583796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361E" w:rsidRPr="00052570" w14:paraId="0DC67F9A" w14:textId="77777777" w:rsidTr="0047117E">
        <w:trPr>
          <w:trHeight w:val="640"/>
        </w:trPr>
        <w:tc>
          <w:tcPr>
            <w:tcW w:w="1555" w:type="dxa"/>
            <w:noWrap/>
          </w:tcPr>
          <w:p w14:paraId="4219D04E" w14:textId="7C0FA4E9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03/10/2024 11:48:19</w:t>
            </w:r>
          </w:p>
        </w:tc>
        <w:tc>
          <w:tcPr>
            <w:tcW w:w="2976" w:type="dxa"/>
          </w:tcPr>
          <w:p w14:paraId="735924F6" w14:textId="7F367002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Claudio Daniel da Silva</w:t>
            </w:r>
          </w:p>
        </w:tc>
        <w:tc>
          <w:tcPr>
            <w:tcW w:w="1701" w:type="dxa"/>
          </w:tcPr>
          <w:p w14:paraId="3DEBEF66" w14:textId="6673F62F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t>XXX.</w:t>
            </w:r>
            <w:r w:rsidRPr="00FA4440">
              <w:t>799</w:t>
            </w:r>
            <w:r>
              <w:t>.</w:t>
            </w:r>
            <w:r w:rsidRPr="00FA4440">
              <w:t>12</w:t>
            </w:r>
            <w:r>
              <w:t>X-XX</w:t>
            </w:r>
          </w:p>
        </w:tc>
        <w:tc>
          <w:tcPr>
            <w:tcW w:w="4721" w:type="dxa"/>
          </w:tcPr>
          <w:p w14:paraId="1F4BE39D" w14:textId="09B853DA" w:rsidR="0067361E" w:rsidRPr="003130E7" w:rsidRDefault="0067361E" w:rsidP="0067361E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641" w:type="dxa"/>
          </w:tcPr>
          <w:p w14:paraId="3D67C36B" w14:textId="7F757F73" w:rsidR="0067361E" w:rsidRPr="0007119E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50C0C15A" w14:textId="77777777" w:rsidR="0067361E" w:rsidRPr="00583796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361E" w:rsidRPr="00052570" w14:paraId="6E89FA56" w14:textId="77777777" w:rsidTr="0047117E">
        <w:trPr>
          <w:trHeight w:val="640"/>
        </w:trPr>
        <w:tc>
          <w:tcPr>
            <w:tcW w:w="1555" w:type="dxa"/>
            <w:noWrap/>
          </w:tcPr>
          <w:p w14:paraId="38783E5E" w14:textId="3D6DE361" w:rsidR="0067361E" w:rsidRPr="00FA4440" w:rsidRDefault="0067361E" w:rsidP="0067361E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03/10/2024 14:12:27</w:t>
            </w:r>
          </w:p>
        </w:tc>
        <w:tc>
          <w:tcPr>
            <w:tcW w:w="2976" w:type="dxa"/>
          </w:tcPr>
          <w:p w14:paraId="77FD649A" w14:textId="4324A5BE" w:rsidR="0067361E" w:rsidRPr="00FA4440" w:rsidRDefault="0067361E" w:rsidP="0067361E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Elizeu Cardoso </w:t>
            </w:r>
            <w:r w:rsidR="00B11C2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Fi</w:t>
            </w: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lho</w:t>
            </w:r>
          </w:p>
        </w:tc>
        <w:tc>
          <w:tcPr>
            <w:tcW w:w="1701" w:type="dxa"/>
          </w:tcPr>
          <w:p w14:paraId="4F095A96" w14:textId="3ACA2303" w:rsidR="0067361E" w:rsidRDefault="0067361E" w:rsidP="0067361E">
            <w:pPr>
              <w:jc w:val="center"/>
            </w:pPr>
            <w:r>
              <w:t>XXX.</w:t>
            </w:r>
            <w:r w:rsidRPr="00FA4440">
              <w:t>782</w:t>
            </w:r>
            <w:r>
              <w:t>.</w:t>
            </w:r>
            <w:r w:rsidRPr="00FA4440">
              <w:t>93</w:t>
            </w:r>
            <w:r>
              <w:t>X-XX</w:t>
            </w:r>
          </w:p>
        </w:tc>
        <w:tc>
          <w:tcPr>
            <w:tcW w:w="4721" w:type="dxa"/>
          </w:tcPr>
          <w:p w14:paraId="34E50309" w14:textId="3E116787" w:rsidR="0067361E" w:rsidRDefault="0067361E" w:rsidP="0067361E">
            <w:pPr>
              <w:rPr>
                <w:rFonts w:cstheme="minorHAnsi"/>
              </w:rPr>
            </w:pPr>
            <w:r w:rsidRPr="0067361E">
              <w:rPr>
                <w:rFonts w:cstheme="minorHAnsi"/>
              </w:rPr>
              <w:t>Classifica</w:t>
            </w:r>
            <w:r>
              <w:rPr>
                <w:rFonts w:cstheme="minorHAnsi"/>
              </w:rPr>
              <w:t xml:space="preserve">do </w:t>
            </w:r>
            <w:r w:rsidRPr="0067361E">
              <w:rPr>
                <w:rFonts w:cstheme="minorHAnsi"/>
              </w:rPr>
              <w:t>NO EDITAL 018/2023/GS/SEDUC</w:t>
            </w:r>
            <w:r>
              <w:rPr>
                <w:rFonts w:cstheme="minorHAnsi"/>
              </w:rPr>
              <w:t xml:space="preserve"> para disciplina de história.</w:t>
            </w:r>
          </w:p>
        </w:tc>
        <w:tc>
          <w:tcPr>
            <w:tcW w:w="1641" w:type="dxa"/>
          </w:tcPr>
          <w:p w14:paraId="50B2423E" w14:textId="4E976822" w:rsidR="0067361E" w:rsidRPr="0007119E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61A4136C" w14:textId="7C3B96F8" w:rsidR="0067361E" w:rsidRPr="00583796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História</w:t>
            </w:r>
          </w:p>
        </w:tc>
      </w:tr>
      <w:tr w:rsidR="0067361E" w:rsidRPr="00052570" w14:paraId="710CDA05" w14:textId="77777777" w:rsidTr="0047117E">
        <w:trPr>
          <w:trHeight w:val="640"/>
        </w:trPr>
        <w:tc>
          <w:tcPr>
            <w:tcW w:w="1555" w:type="dxa"/>
            <w:noWrap/>
          </w:tcPr>
          <w:p w14:paraId="6D7725E4" w14:textId="64AC2464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03/10/2024 17:37:30</w:t>
            </w:r>
          </w:p>
        </w:tc>
        <w:tc>
          <w:tcPr>
            <w:tcW w:w="2976" w:type="dxa"/>
          </w:tcPr>
          <w:p w14:paraId="0EF590DF" w14:textId="27A064CD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Ana Cláudia de Souza Ferreira</w:t>
            </w:r>
          </w:p>
        </w:tc>
        <w:tc>
          <w:tcPr>
            <w:tcW w:w="1701" w:type="dxa"/>
          </w:tcPr>
          <w:p w14:paraId="7DC363FE" w14:textId="79EEE518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t>XXX.</w:t>
            </w:r>
            <w:r w:rsidRPr="00FA4440">
              <w:t>939</w:t>
            </w:r>
            <w:r>
              <w:t>.</w:t>
            </w:r>
            <w:r w:rsidRPr="00FA4440">
              <w:t>84</w:t>
            </w:r>
            <w:r>
              <w:t>X-XX</w:t>
            </w:r>
          </w:p>
        </w:tc>
        <w:tc>
          <w:tcPr>
            <w:tcW w:w="4721" w:type="dxa"/>
          </w:tcPr>
          <w:p w14:paraId="4BE01530" w14:textId="617496C7" w:rsidR="0067361E" w:rsidRPr="003130E7" w:rsidRDefault="0067361E" w:rsidP="0067361E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>
              <w:rPr>
                <w:rFonts w:cstheme="minorHAnsi"/>
              </w:rPr>
              <w:t>1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641" w:type="dxa"/>
          </w:tcPr>
          <w:p w14:paraId="6E99AD79" w14:textId="2182BE2A" w:rsidR="0067361E" w:rsidRPr="0007119E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18A0EF66" w14:textId="77777777" w:rsidR="0067361E" w:rsidRPr="00583796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361E" w:rsidRPr="00052570" w14:paraId="4B6200C3" w14:textId="77777777" w:rsidTr="0047117E">
        <w:trPr>
          <w:trHeight w:val="640"/>
        </w:trPr>
        <w:tc>
          <w:tcPr>
            <w:tcW w:w="1555" w:type="dxa"/>
            <w:noWrap/>
          </w:tcPr>
          <w:p w14:paraId="2D920713" w14:textId="47FF1E53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03/10/2024 17:57:53</w:t>
            </w:r>
          </w:p>
        </w:tc>
        <w:tc>
          <w:tcPr>
            <w:tcW w:w="2976" w:type="dxa"/>
          </w:tcPr>
          <w:p w14:paraId="56262AA2" w14:textId="399C38D5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FA4440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Josemar Soares de Oliveira</w:t>
            </w:r>
          </w:p>
        </w:tc>
        <w:tc>
          <w:tcPr>
            <w:tcW w:w="1701" w:type="dxa"/>
          </w:tcPr>
          <w:p w14:paraId="113E74AD" w14:textId="126974C8" w:rsidR="0067361E" w:rsidRDefault="0067361E" w:rsidP="0067361E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t>XXX</w:t>
            </w:r>
            <w:r w:rsidRPr="00FA4440">
              <w:t>.243.25</w:t>
            </w:r>
            <w:r>
              <w:t>X</w:t>
            </w:r>
            <w:r w:rsidRPr="00FA4440">
              <w:t>-</w:t>
            </w:r>
            <w:r>
              <w:t>XX</w:t>
            </w:r>
          </w:p>
        </w:tc>
        <w:tc>
          <w:tcPr>
            <w:tcW w:w="4721" w:type="dxa"/>
          </w:tcPr>
          <w:p w14:paraId="240ED2F0" w14:textId="4F810DFB" w:rsidR="0067361E" w:rsidRPr="003130E7" w:rsidRDefault="0067361E" w:rsidP="0067361E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>
              <w:rPr>
                <w:rFonts w:cstheme="minorHAnsi"/>
              </w:rPr>
              <w:t>1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641" w:type="dxa"/>
          </w:tcPr>
          <w:p w14:paraId="67BEFC9B" w14:textId="2FC6149F" w:rsidR="0067361E" w:rsidRPr="0007119E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24EDA1B9" w14:textId="77777777" w:rsidR="0067361E" w:rsidRPr="00583796" w:rsidRDefault="0067361E" w:rsidP="006736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605AC2" w14:textId="77777777" w:rsidR="0067361E" w:rsidRDefault="0067361E" w:rsidP="0067361E">
      <w:pPr>
        <w:jc w:val="both"/>
        <w:rPr>
          <w:b/>
          <w:bCs/>
          <w:sz w:val="28"/>
          <w:szCs w:val="28"/>
        </w:rPr>
      </w:pPr>
    </w:p>
    <w:p w14:paraId="0EC4708F" w14:textId="2AB7F210" w:rsidR="0067361E" w:rsidRDefault="0067361E" w:rsidP="006736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OBS: No caso de os candidatos classificados no edital </w:t>
      </w:r>
      <w:r w:rsidRPr="007431E8">
        <w:rPr>
          <w:b/>
          <w:bCs/>
          <w:sz w:val="28"/>
          <w:szCs w:val="28"/>
        </w:rPr>
        <w:t>018/2023/GS/SEDUC/MT</w:t>
      </w:r>
      <w:r>
        <w:t xml:space="preserve"> </w:t>
      </w:r>
      <w:r>
        <w:rPr>
          <w:b/>
          <w:bCs/>
          <w:sz w:val="28"/>
          <w:szCs w:val="28"/>
        </w:rPr>
        <w:t xml:space="preserve"> na disciplina de GEOGRAFIA/AREA DE CIÊNCIAS HUMANAS, optarem por não atribuir as aulas, o</w:t>
      </w:r>
      <w:r w:rsidRPr="002E5368">
        <w:rPr>
          <w:b/>
          <w:bCs/>
          <w:sz w:val="28"/>
          <w:szCs w:val="28"/>
        </w:rPr>
        <w:t>s candidat</w:t>
      </w:r>
      <w:r>
        <w:rPr>
          <w:b/>
          <w:bCs/>
          <w:sz w:val="28"/>
          <w:szCs w:val="28"/>
        </w:rPr>
        <w:t>o</w:t>
      </w:r>
      <w:r w:rsidRPr="002E5368">
        <w:rPr>
          <w:b/>
          <w:bCs/>
          <w:sz w:val="28"/>
          <w:szCs w:val="28"/>
        </w:rPr>
        <w:t xml:space="preserve">s classificadas no EDITAL SIMPLIFICADO EMERGENCIAL Nº 001/2024/DRE/JNA/2023/GS/SEDUC/MT DISCIPLINA </w:t>
      </w:r>
      <w:r>
        <w:rPr>
          <w:b/>
          <w:bCs/>
          <w:sz w:val="28"/>
          <w:szCs w:val="28"/>
        </w:rPr>
        <w:t>GEOGRAFIA</w:t>
      </w:r>
      <w:r w:rsidRPr="002E5368">
        <w:rPr>
          <w:b/>
          <w:bCs/>
          <w:sz w:val="28"/>
          <w:szCs w:val="28"/>
        </w:rPr>
        <w:t xml:space="preserve"> passarão por entrevistas com o diretor unidade escolar.</w:t>
      </w:r>
    </w:p>
    <w:p w14:paraId="73AB540D" w14:textId="77777777" w:rsidR="0067361E" w:rsidRDefault="0067361E" w:rsidP="00FA4440">
      <w:pPr>
        <w:tabs>
          <w:tab w:val="left" w:pos="1995"/>
        </w:tabs>
      </w:pPr>
    </w:p>
    <w:sectPr w:rsidR="0067361E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2707" w14:textId="77777777" w:rsidR="009543B3" w:rsidRDefault="009543B3" w:rsidP="00E86FF4">
      <w:pPr>
        <w:spacing w:after="0" w:line="240" w:lineRule="auto"/>
      </w:pPr>
      <w:r>
        <w:separator/>
      </w:r>
    </w:p>
  </w:endnote>
  <w:endnote w:type="continuationSeparator" w:id="0">
    <w:p w14:paraId="7CB7436C" w14:textId="77777777" w:rsidR="009543B3" w:rsidRDefault="009543B3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853D" w14:textId="77777777" w:rsidR="009543B3" w:rsidRDefault="009543B3" w:rsidP="00E86FF4">
      <w:pPr>
        <w:spacing w:after="0" w:line="240" w:lineRule="auto"/>
      </w:pPr>
      <w:r>
        <w:separator/>
      </w:r>
    </w:p>
  </w:footnote>
  <w:footnote w:type="continuationSeparator" w:id="0">
    <w:p w14:paraId="170F5A33" w14:textId="77777777" w:rsidR="009543B3" w:rsidRDefault="009543B3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55D0A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7361E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92296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543B3"/>
    <w:rsid w:val="00965D5B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C23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631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EA5841"/>
    <w:rsid w:val="00F11C9D"/>
    <w:rsid w:val="00F134F1"/>
    <w:rsid w:val="00F505D2"/>
    <w:rsid w:val="00FA4440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71</cp:revision>
  <cp:lastPrinted>2023-04-05T13:53:00Z</cp:lastPrinted>
  <dcterms:created xsi:type="dcterms:W3CDTF">2023-06-21T11:29:00Z</dcterms:created>
  <dcterms:modified xsi:type="dcterms:W3CDTF">2024-10-04T15:58:00Z</dcterms:modified>
</cp:coreProperties>
</file>