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338A" w14:textId="77777777" w:rsidR="00B27432" w:rsidRPr="00694FFD" w:rsidRDefault="00694FFD" w:rsidP="00694FFD">
      <w:pPr>
        <w:jc w:val="center"/>
        <w:rPr>
          <w:rFonts w:ascii="Arial" w:hAnsi="Arial" w:cs="Arial"/>
        </w:rPr>
      </w:pPr>
    </w:p>
    <w:p w14:paraId="6E62CF96" w14:textId="77777777" w:rsidR="00694FFD" w:rsidRPr="00694FFD" w:rsidRDefault="0017542F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</w:rPr>
        <w:t xml:space="preserve">RESULTADO DO 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EDITAL DE CONVOCAÇÃO 027/2024/COGPE/DRE/JNA NRE/JUINA</w:t>
      </w:r>
    </w:p>
    <w:p w14:paraId="54A107A1" w14:textId="14135B9E" w:rsidR="0017542F" w:rsidRPr="00694FFD" w:rsidRDefault="00694FFD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EE </w:t>
      </w:r>
      <w:r>
        <w:rPr>
          <w:rFonts w:cstheme="minorHAnsi"/>
          <w:b/>
          <w:bCs/>
          <w:color w:val="222222"/>
          <w:shd w:val="clear" w:color="auto" w:fill="FFFFFF"/>
        </w:rPr>
        <w:t>PROFESSORA NORMA LUCIA NUNES</w:t>
      </w: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 - </w:t>
      </w:r>
      <w:r w:rsidRPr="00694FFD">
        <w:rPr>
          <w:rFonts w:cstheme="minorHAnsi"/>
          <w:b/>
          <w:bCs/>
          <w:color w:val="222222"/>
          <w:shd w:val="clear" w:color="auto" w:fill="FFFFFF"/>
        </w:rPr>
        <w:t>TAE /SUBSTITUIÇÃO- 30 horas</w:t>
      </w:r>
      <w:r w:rsidR="0017542F" w:rsidRPr="00694FFD">
        <w:rPr>
          <w:rFonts w:cstheme="minorHAnsi"/>
          <w:b/>
          <w:bCs/>
        </w:rPr>
        <w:t>.</w:t>
      </w:r>
    </w:p>
    <w:p w14:paraId="40AE84CE" w14:textId="620E1752" w:rsidR="0017542F" w:rsidRPr="00694FFD" w:rsidRDefault="0017542F" w:rsidP="00694FFD">
      <w:pPr>
        <w:spacing w:after="0" w:line="360" w:lineRule="auto"/>
        <w:rPr>
          <w:rFonts w:cstheme="minorHAnsi"/>
          <w:b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1"/>
        <w:gridCol w:w="674"/>
        <w:gridCol w:w="423"/>
        <w:gridCol w:w="3260"/>
        <w:gridCol w:w="2021"/>
        <w:gridCol w:w="96"/>
      </w:tblGrid>
      <w:tr w:rsidR="0017542F" w:rsidRPr="0017542F" w14:paraId="2AD77BF3" w14:textId="77777777" w:rsidTr="00694F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9A19" w14:textId="77777777" w:rsidR="0017542F" w:rsidRPr="00694FFD" w:rsidRDefault="00F62201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D</w:t>
            </w:r>
            <w:r w:rsidR="0017542F" w:rsidRPr="00694FFD">
              <w:rPr>
                <w:rFonts w:eastAsia="Times New Roman" w:cstheme="minorHAnsi"/>
                <w:lang w:eastAsia="pt-BR"/>
              </w:rPr>
              <w:t>ata/hora</w:t>
            </w:r>
            <w:r w:rsidRPr="00694FFD">
              <w:rPr>
                <w:rFonts w:eastAsia="Times New Roman" w:cstheme="minorHAnsi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095A9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544D3" w14:textId="70053B2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NOME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27B3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CPF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5B7B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B608CD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TENHO INTERESSE NESTA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C7D16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542F" w:rsidRPr="0017542F" w14:paraId="37BA1B54" w14:textId="77777777" w:rsidTr="00694F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E6494" w14:textId="0DC54847" w:rsidR="00694FFD" w:rsidRDefault="00694FFD" w:rsidP="00694FFD">
            <w:p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bookmarkStart w:id="0" w:name="_GoBack"/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26/04/2024</w:t>
            </w:r>
          </w:p>
          <w:p w14:paraId="27BAF3A5" w14:textId="3D02B4C9" w:rsidR="0017542F" w:rsidRPr="00694FFD" w:rsidRDefault="00694FFD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08h às 10h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1B6AA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97AAB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39C9C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BBFC6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8E41F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46743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42F" w:rsidRPr="00694FFD" w14:paraId="774729C6" w14:textId="77777777" w:rsidTr="00694FFD">
        <w:trPr>
          <w:trHeight w:val="315"/>
        </w:trPr>
        <w:tc>
          <w:tcPr>
            <w:tcW w:w="637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742E0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694FFD">
              <w:rPr>
                <w:rFonts w:eastAsia="Times New Roman" w:cstheme="minorHAnsi"/>
                <w:b/>
                <w:bCs/>
                <w:lang w:eastAsia="pt-BR"/>
              </w:rPr>
              <w:t>Resultado final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71A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694FFD">
              <w:rPr>
                <w:rFonts w:eastAsia="Times New Roman" w:cstheme="minorHAnsi"/>
                <w:b/>
                <w:bCs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DEB41" w14:textId="77777777" w:rsidR="0017542F" w:rsidRPr="00694FFD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001A993A" w14:textId="77777777" w:rsidR="0017542F" w:rsidRPr="00694FFD" w:rsidRDefault="0017542F">
      <w:pPr>
        <w:rPr>
          <w:b/>
          <w:bCs/>
        </w:rPr>
      </w:pPr>
    </w:p>
    <w:sectPr w:rsidR="0017542F" w:rsidRPr="00694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694FFD"/>
    <w:rsid w:val="007821AC"/>
    <w:rsid w:val="007F4BA7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26A1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Marlucia Bezerra do Prado</cp:lastModifiedBy>
  <cp:revision>2</cp:revision>
  <dcterms:created xsi:type="dcterms:W3CDTF">2024-04-29T19:26:00Z</dcterms:created>
  <dcterms:modified xsi:type="dcterms:W3CDTF">2024-04-29T19:26:00Z</dcterms:modified>
</cp:coreProperties>
</file>